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3F" w14:textId="2E87CC57" w:rsidR="00A6627E" w:rsidRDefault="005F75D9">
      <w:r w:rsidRPr="00B36B77">
        <w:rPr>
          <w:b/>
          <w:bCs/>
        </w:rPr>
        <w:t>STAA Committee Meeting</w:t>
      </w:r>
      <w:r>
        <w:t xml:space="preserve"> minutes, Tues March 3</w:t>
      </w:r>
      <w:r w:rsidRPr="005F75D9">
        <w:rPr>
          <w:vertAlign w:val="superscript"/>
        </w:rPr>
        <w:t>rd</w:t>
      </w:r>
      <w:r>
        <w:t>, Legion Club, Alphington.</w:t>
      </w:r>
    </w:p>
    <w:p w14:paraId="474D82C9" w14:textId="43F0C079" w:rsidR="005F75D9" w:rsidRDefault="005F75D9">
      <w:r w:rsidRPr="00B36B77">
        <w:rPr>
          <w:b/>
          <w:bCs/>
        </w:rPr>
        <w:t>Present:</w:t>
      </w:r>
      <w:r>
        <w:t xml:space="preserve"> John B, Nathan, Moira, Richard, John, Paul, Rose, Janice</w:t>
      </w:r>
      <w:r w:rsidR="007D7E33">
        <w:t>, Chris</w:t>
      </w:r>
    </w:p>
    <w:p w14:paraId="78D7F055" w14:textId="0A2A9462" w:rsidR="005F75D9" w:rsidRDefault="005F75D9">
      <w:r w:rsidRPr="00B36B77">
        <w:rPr>
          <w:b/>
          <w:bCs/>
        </w:rPr>
        <w:t>Apologies:</w:t>
      </w:r>
      <w:r>
        <w:t xml:space="preserve"> Andy, Rob, Tom (</w:t>
      </w:r>
      <w:proofErr w:type="spellStart"/>
      <w:r>
        <w:t>n.b</w:t>
      </w:r>
      <w:proofErr w:type="spellEnd"/>
      <w:r>
        <w:t>: Tom has stepped down as Cowick Lane rep</w:t>
      </w:r>
      <w:r w:rsidR="008B11DE">
        <w:t>,</w:t>
      </w:r>
      <w:r>
        <w:t xml:space="preserve"> Hazel has also stepped down from the committee due to work commitments)</w:t>
      </w:r>
      <w:r w:rsidR="008B11DE">
        <w:t xml:space="preserve"> therefore</w:t>
      </w:r>
      <w:r w:rsidR="008B11DE">
        <w:t xml:space="preserve"> this site now has no </w:t>
      </w:r>
      <w:proofErr w:type="gramStart"/>
      <w:r w:rsidR="008B11DE">
        <w:t>reps.</w:t>
      </w:r>
      <w:r>
        <w:t>.</w:t>
      </w:r>
      <w:proofErr w:type="gramEnd"/>
    </w:p>
    <w:p w14:paraId="5F0B6A9E" w14:textId="6405B955" w:rsidR="005F75D9" w:rsidRPr="00B36B77" w:rsidRDefault="005F75D9">
      <w:pPr>
        <w:rPr>
          <w:b/>
          <w:bCs/>
        </w:rPr>
      </w:pPr>
      <w:r w:rsidRPr="00B36B77">
        <w:rPr>
          <w:b/>
          <w:bCs/>
        </w:rPr>
        <w:t>Minutes from previous meeting accepted as a true record unanimously.</w:t>
      </w:r>
    </w:p>
    <w:p w14:paraId="0B186902" w14:textId="1E09D782" w:rsidR="005F75D9" w:rsidRDefault="005F75D9">
      <w:r w:rsidRPr="00B36B77">
        <w:rPr>
          <w:b/>
          <w:bCs/>
        </w:rPr>
        <w:t>Reports-</w:t>
      </w:r>
      <w:r>
        <w:t xml:space="preserve"> </w:t>
      </w:r>
    </w:p>
    <w:p w14:paraId="1153ED2E" w14:textId="69C18A07" w:rsidR="005F75D9" w:rsidRDefault="005F75D9" w:rsidP="005F75D9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Finance (</w:t>
      </w:r>
      <w:r w:rsidRPr="00B36B77">
        <w:rPr>
          <w:b/>
          <w:bCs/>
          <w:u w:val="single"/>
        </w:rPr>
        <w:t>Paul</w:t>
      </w:r>
      <w:r>
        <w:t xml:space="preserve">): stock </w:t>
      </w:r>
      <w:proofErr w:type="gramStart"/>
      <w:r>
        <w:t>bought,</w:t>
      </w:r>
      <w:proofErr w:type="gramEnd"/>
      <w:r>
        <w:t xml:space="preserve"> </w:t>
      </w:r>
      <w:proofErr w:type="spellStart"/>
      <w:r>
        <w:t>e.g</w:t>
      </w:r>
      <w:proofErr w:type="spellEnd"/>
      <w:r>
        <w:t xml:space="preserve"> potatoes- to be sold in trading sheds, so will recoup. 2 grants awarded- so, healthy position- applications welcomed for spending!</w:t>
      </w:r>
    </w:p>
    <w:p w14:paraId="66D7A793" w14:textId="310A81FE" w:rsidR="005F75D9" w:rsidRDefault="005F75D9" w:rsidP="005F75D9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Sheds</w:t>
      </w:r>
      <w:r>
        <w:t xml:space="preserve"> (</w:t>
      </w:r>
      <w:r w:rsidRPr="00B36B77">
        <w:rPr>
          <w:b/>
          <w:bCs/>
        </w:rPr>
        <w:t>John B for Andy</w:t>
      </w:r>
      <w:r>
        <w:t xml:space="preserve">): stock replenished, sheds @ CL and G+H both started </w:t>
      </w:r>
      <w:proofErr w:type="gramStart"/>
      <w:r>
        <w:t>season</w:t>
      </w:r>
      <w:proofErr w:type="gramEnd"/>
      <w:r>
        <w:t xml:space="preserve"> well. Ashwood Rd, </w:t>
      </w:r>
      <w:proofErr w:type="spellStart"/>
      <w:r>
        <w:t>Clapperbrook</w:t>
      </w:r>
      <w:proofErr w:type="spellEnd"/>
      <w:r>
        <w:t xml:space="preserve"> and </w:t>
      </w:r>
      <w:proofErr w:type="spellStart"/>
      <w:r>
        <w:t>Pinces</w:t>
      </w:r>
      <w:proofErr w:type="spellEnd"/>
      <w:r>
        <w:t xml:space="preserve"> plot holders using CL shed. Thanks to site reps. CL shed needs repairs- shed rep will sort plan for this and do costings.</w:t>
      </w:r>
    </w:p>
    <w:p w14:paraId="08E02237" w14:textId="63C13C86" w:rsidR="005F75D9" w:rsidRDefault="005F75D9" w:rsidP="005F75D9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Let +check inventory</w:t>
      </w:r>
      <w:r>
        <w:t xml:space="preserve"> f</w:t>
      </w:r>
      <w:r w:rsidR="00B36B77">
        <w:t>ro</w:t>
      </w:r>
      <w:r>
        <w:t xml:space="preserve">m ECC being circulated to reps- procedure for </w:t>
      </w:r>
      <w:proofErr w:type="spellStart"/>
      <w:r>
        <w:t>l+c</w:t>
      </w:r>
      <w:proofErr w:type="spellEnd"/>
      <w:r>
        <w:t xml:space="preserve"> should be consistent across sites- good protocol could be formalised and sent to ECC</w:t>
      </w:r>
      <w:r w:rsidR="007D7E33">
        <w:t xml:space="preserve"> for feedback. </w:t>
      </w:r>
      <w:proofErr w:type="spellStart"/>
      <w:r w:rsidR="007D7E33">
        <w:t>Bob+Alison</w:t>
      </w:r>
      <w:proofErr w:type="spellEnd"/>
      <w:r w:rsidR="007D7E33">
        <w:t xml:space="preserve"> do this @ G+H by taking photos and sending to ECC. 1</w:t>
      </w:r>
      <w:r w:rsidR="007D7E33" w:rsidRPr="007D7E33">
        <w:rPr>
          <w:vertAlign w:val="superscript"/>
        </w:rPr>
        <w:t>st</w:t>
      </w:r>
      <w:r w:rsidR="007D7E33">
        <w:t xml:space="preserve"> April seems a good date for checking plots are being tended and contacting plot holders if not- season well underway. Should there be common agreement on size of structures on plots? Some issues with water tanks at different sites</w:t>
      </w:r>
      <w:r w:rsidR="007D7E33" w:rsidRPr="00B36B77">
        <w:rPr>
          <w:b/>
          <w:bCs/>
        </w:rPr>
        <w:t>- John B</w:t>
      </w:r>
      <w:r w:rsidR="007D7E33">
        <w:t xml:space="preserve"> has contacted ECC.</w:t>
      </w:r>
    </w:p>
    <w:p w14:paraId="4C533308" w14:textId="627AAACC" w:rsidR="007D7E33" w:rsidRDefault="007D7E33" w:rsidP="007D7E33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Events (</w:t>
      </w:r>
      <w:r w:rsidRPr="00B36B77">
        <w:rPr>
          <w:b/>
          <w:bCs/>
          <w:u w:val="single"/>
        </w:rPr>
        <w:t>Chris</w:t>
      </w:r>
      <w:r w:rsidRPr="00B36B77">
        <w:rPr>
          <w:u w:val="single"/>
        </w:rPr>
        <w:t>):</w:t>
      </w:r>
      <w:r>
        <w:t xml:space="preserve"> St Thomas Church Hall for this year, 1</w:t>
      </w:r>
      <w:r w:rsidRPr="007D7E33">
        <w:rPr>
          <w:vertAlign w:val="superscript"/>
        </w:rPr>
        <w:t>st</w:t>
      </w:r>
      <w:r>
        <w:t xml:space="preserve"> Aug? See </w:t>
      </w:r>
      <w:r w:rsidRPr="00B36B77">
        <w:rPr>
          <w:b/>
          <w:bCs/>
        </w:rPr>
        <w:t>John B’s</w:t>
      </w:r>
      <w:r>
        <w:t xml:space="preserve"> notes. </w:t>
      </w:r>
      <w:r w:rsidRPr="00B36B77">
        <w:rPr>
          <w:b/>
          <w:bCs/>
        </w:rPr>
        <w:t>Tom</w:t>
      </w:r>
      <w:r>
        <w:t xml:space="preserve"> to do leaflet. Points system discussed for ‘Best in Show.’ Some judges f</w:t>
      </w:r>
      <w:r w:rsidR="00B36B77">
        <w:t>ro</w:t>
      </w:r>
      <w:r>
        <w:t xml:space="preserve">m last year. Local businesses not allowed to sponsor – ts and cs of using Church Hall. Gazebo/ children’s entries/ entries posted on website ahead of show/ £100 Best in Show prize? Suggestion is £20 Trading Shed voucher- other prizes to be sourced cheaply. </w:t>
      </w:r>
      <w:r w:rsidRPr="00B36B77">
        <w:rPr>
          <w:b/>
          <w:bCs/>
        </w:rPr>
        <w:t>Paul</w:t>
      </w:r>
      <w:r>
        <w:t xml:space="preserve"> advises £100 total on prizes. </w:t>
      </w:r>
      <w:r w:rsidRPr="00B36B77">
        <w:rPr>
          <w:b/>
          <w:bCs/>
        </w:rPr>
        <w:t>Chris</w:t>
      </w:r>
      <w:r>
        <w:t>’ list of categories unanimously agreed. Scarecrow comp to run again. Trip to Malvern revisited- and possibility of visit to The G</w:t>
      </w:r>
      <w:r w:rsidR="00B36B77">
        <w:t>ar</w:t>
      </w:r>
      <w:r>
        <w:t xml:space="preserve">den House on Dartmoor. </w:t>
      </w:r>
    </w:p>
    <w:p w14:paraId="6BB5A9B9" w14:textId="77777777" w:rsidR="000D0CD3" w:rsidRDefault="007D7E33" w:rsidP="007D7E33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Comms</w:t>
      </w:r>
      <w:r>
        <w:t xml:space="preserve"> (</w:t>
      </w:r>
      <w:r w:rsidRPr="00B36B77">
        <w:rPr>
          <w:b/>
          <w:bCs/>
        </w:rPr>
        <w:t>Tom</w:t>
      </w:r>
      <w:r w:rsidR="000D0CD3" w:rsidRPr="00B36B77">
        <w:rPr>
          <w:b/>
          <w:bCs/>
        </w:rPr>
        <w:t>/ John B</w:t>
      </w:r>
      <w:r w:rsidR="000D0CD3">
        <w:t xml:space="preserve">): Dan </w:t>
      </w:r>
      <w:proofErr w:type="spellStart"/>
      <w:r w:rsidR="000D0CD3">
        <w:t>Gruit</w:t>
      </w:r>
      <w:proofErr w:type="spellEnd"/>
      <w:r w:rsidR="000D0CD3">
        <w:t xml:space="preserve"> has stepped down. </w:t>
      </w:r>
      <w:r w:rsidR="000D0CD3" w:rsidRPr="00B36B77">
        <w:rPr>
          <w:b/>
          <w:bCs/>
        </w:rPr>
        <w:t>Tom</w:t>
      </w:r>
      <w:r w:rsidR="000D0CD3">
        <w:t xml:space="preserve"> has posters advertising website on all site gates.</w:t>
      </w:r>
    </w:p>
    <w:p w14:paraId="58933745" w14:textId="416DA412" w:rsidR="007D7E33" w:rsidRDefault="000D0CD3" w:rsidP="007D7E33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Biodiversity Project</w:t>
      </w:r>
      <w:r>
        <w:t xml:space="preserve"> (</w:t>
      </w:r>
      <w:r w:rsidRPr="00B36B77">
        <w:rPr>
          <w:b/>
          <w:bCs/>
        </w:rPr>
        <w:t>Becky/ John B</w:t>
      </w:r>
      <w:r>
        <w:t xml:space="preserve">): 3 new ponds @ CL – </w:t>
      </w:r>
      <w:r w:rsidRPr="00B36B77">
        <w:rPr>
          <w:b/>
          <w:bCs/>
        </w:rPr>
        <w:t>Paul</w:t>
      </w:r>
      <w:r>
        <w:t xml:space="preserve"> has loads of pond plants to give away, save Becky money! Project could be annual. Costs for project passed to </w:t>
      </w:r>
      <w:r w:rsidRPr="00B36B77">
        <w:rPr>
          <w:b/>
          <w:bCs/>
        </w:rPr>
        <w:t>Paul. Moira</w:t>
      </w:r>
      <w:r>
        <w:t xml:space="preserve"> has submitted application for funding for G+H and Ashwood. Becky has an ‘open day’ planned to look at ponds and </w:t>
      </w:r>
      <w:r w:rsidR="008B11DE">
        <w:t>wildflowers</w:t>
      </w:r>
      <w:r>
        <w:t xml:space="preserve"> on plots- poss</w:t>
      </w:r>
      <w:r w:rsidR="008B11DE">
        <w:t>ibility</w:t>
      </w:r>
      <w:r>
        <w:t xml:space="preserve"> of recycling plots not in use as biodiversity plots. Major gas works running through CL- compensation could be spent on repairs to Trading Shed? Poss</w:t>
      </w:r>
      <w:r w:rsidR="008B11DE">
        <w:t>ible</w:t>
      </w:r>
      <w:r>
        <w:t xml:space="preserve"> compostable toilet suggested for </w:t>
      </w:r>
      <w:proofErr w:type="spellStart"/>
      <w:r>
        <w:t>Clapperbrook</w:t>
      </w:r>
      <w:proofErr w:type="spellEnd"/>
      <w:r>
        <w:t>-</w:t>
      </w:r>
      <w:r w:rsidRPr="00B36B77">
        <w:rPr>
          <w:b/>
          <w:bCs/>
        </w:rPr>
        <w:t xml:space="preserve"> Rob</w:t>
      </w:r>
      <w:r>
        <w:t xml:space="preserve"> to investigate when back from travels. </w:t>
      </w:r>
    </w:p>
    <w:p w14:paraId="4F111DB5" w14:textId="4C56B9C2" w:rsidR="000D0CD3" w:rsidRDefault="000D0CD3" w:rsidP="007D7E33">
      <w:pPr>
        <w:pStyle w:val="ListParagraph"/>
        <w:numPr>
          <w:ilvl w:val="0"/>
          <w:numId w:val="1"/>
        </w:numPr>
      </w:pPr>
      <w:r w:rsidRPr="00B36B77">
        <w:rPr>
          <w:u w:val="single"/>
        </w:rPr>
        <w:t>Site reports</w:t>
      </w:r>
      <w:r>
        <w:t xml:space="preserve">: </w:t>
      </w:r>
    </w:p>
    <w:p w14:paraId="3152833A" w14:textId="3D8BBA82" w:rsidR="000D0CD3" w:rsidRDefault="000D0CD3" w:rsidP="000D0CD3">
      <w:pPr>
        <w:pStyle w:val="ListParagraph"/>
      </w:pPr>
      <w:proofErr w:type="spellStart"/>
      <w:r w:rsidRPr="00B36B77">
        <w:rPr>
          <w:b/>
          <w:bCs/>
        </w:rPr>
        <w:t>Rackfields</w:t>
      </w:r>
      <w:proofErr w:type="spellEnd"/>
      <w:r w:rsidRPr="00B36B77">
        <w:rPr>
          <w:b/>
          <w:bCs/>
        </w:rPr>
        <w:t>-</w:t>
      </w:r>
      <w:r>
        <w:t xml:space="preserve"> quiet! </w:t>
      </w:r>
      <w:r w:rsidRPr="00B36B77">
        <w:rPr>
          <w:b/>
          <w:bCs/>
        </w:rPr>
        <w:t>Rob</w:t>
      </w:r>
      <w:r>
        <w:t xml:space="preserve"> back next week.</w:t>
      </w:r>
    </w:p>
    <w:p w14:paraId="02A1724B" w14:textId="62A20865" w:rsidR="000D0CD3" w:rsidRDefault="000D0CD3" w:rsidP="000D0CD3">
      <w:pPr>
        <w:pStyle w:val="ListParagraph"/>
      </w:pPr>
      <w:proofErr w:type="spellStart"/>
      <w:r w:rsidRPr="00B36B77">
        <w:rPr>
          <w:b/>
          <w:bCs/>
        </w:rPr>
        <w:t>Pinces+Regents</w:t>
      </w:r>
      <w:proofErr w:type="spellEnd"/>
      <w:r>
        <w:t>- all plots let. Is notice re: poisoned foxes from ECC or poss</w:t>
      </w:r>
      <w:r w:rsidR="008B11DE">
        <w:t>ible</w:t>
      </w:r>
      <w:r>
        <w:t xml:space="preserve"> Reform Councillor? Need common practice across sites- </w:t>
      </w:r>
      <w:r w:rsidRPr="00B36B77">
        <w:rPr>
          <w:b/>
          <w:bCs/>
        </w:rPr>
        <w:t>John B</w:t>
      </w:r>
      <w:r>
        <w:t xml:space="preserve"> will raise with ECC.</w:t>
      </w:r>
    </w:p>
    <w:p w14:paraId="2C4B1DF5" w14:textId="6C47BCC3" w:rsidR="000D0CD3" w:rsidRDefault="000D0CD3" w:rsidP="000D0CD3">
      <w:pPr>
        <w:pStyle w:val="ListParagraph"/>
      </w:pPr>
      <w:r>
        <w:t xml:space="preserve">Ashwood- </w:t>
      </w:r>
      <w:r w:rsidRPr="00B36B77">
        <w:rPr>
          <w:b/>
          <w:bCs/>
        </w:rPr>
        <w:t>John</w:t>
      </w:r>
      <w:r>
        <w:t xml:space="preserve"> canvassing plot holders re: shed re</w:t>
      </w:r>
      <w:r w:rsidR="00A03775">
        <w:t>-</w:t>
      </w:r>
      <w:r>
        <w:t>open</w:t>
      </w:r>
      <w:r w:rsidR="00A03775">
        <w:t xml:space="preserve">ing. Issue with difficult plot holder – </w:t>
      </w:r>
      <w:r w:rsidR="00A03775" w:rsidRPr="00EA7F8D">
        <w:rPr>
          <w:b/>
          <w:bCs/>
        </w:rPr>
        <w:t>John B</w:t>
      </w:r>
      <w:r w:rsidR="00A03775">
        <w:t xml:space="preserve"> urges building relationship- maybe inviting holder to </w:t>
      </w:r>
      <w:proofErr w:type="gramStart"/>
      <w:r w:rsidR="00A03775">
        <w:t>meeting</w:t>
      </w:r>
      <w:proofErr w:type="gramEnd"/>
      <w:r w:rsidR="00A03775">
        <w:t xml:space="preserve"> re: Trading Shed. Issues with leaky water troughs raised with ECC but no action taken. Orders ongoing. Toilet repaired by ECC. 2 plots empty, but good progress on autumn vacant plots.</w:t>
      </w:r>
    </w:p>
    <w:p w14:paraId="28B6DF7F" w14:textId="77777777" w:rsidR="00A03775" w:rsidRDefault="00A03775" w:rsidP="000D0CD3">
      <w:pPr>
        <w:pStyle w:val="ListParagraph"/>
      </w:pPr>
    </w:p>
    <w:p w14:paraId="0937A118" w14:textId="77777777" w:rsidR="00A03775" w:rsidRDefault="00A03775" w:rsidP="000D0CD3">
      <w:pPr>
        <w:pStyle w:val="ListParagraph"/>
      </w:pPr>
    </w:p>
    <w:p w14:paraId="77901BA4" w14:textId="16853D62" w:rsidR="00A03775" w:rsidRDefault="00A03775" w:rsidP="000D0CD3">
      <w:pPr>
        <w:pStyle w:val="ListParagraph"/>
      </w:pPr>
      <w:r w:rsidRPr="00EA7F8D">
        <w:rPr>
          <w:b/>
          <w:bCs/>
        </w:rPr>
        <w:lastRenderedPageBreak/>
        <w:t>CL</w:t>
      </w:r>
      <w:r>
        <w:t xml:space="preserve">- now </w:t>
      </w:r>
      <w:r w:rsidR="008B11DE">
        <w:t xml:space="preserve">without a </w:t>
      </w:r>
      <w:r>
        <w:t>rep. Open Day suggested to boost local community interest in vacant plots. List of willing plot holders to show public around their plots needed.</w:t>
      </w:r>
      <w:r w:rsidRPr="00EA7F8D">
        <w:rPr>
          <w:b/>
          <w:bCs/>
        </w:rPr>
        <w:t xml:space="preserve"> Moira</w:t>
      </w:r>
      <w:r>
        <w:t xml:space="preserve"> suggests timing this with National Allotment Week, 10</w:t>
      </w:r>
      <w:r w:rsidRPr="00A03775">
        <w:rPr>
          <w:vertAlign w:val="superscript"/>
        </w:rPr>
        <w:t>th</w:t>
      </w:r>
      <w:r>
        <w:t>-16</w:t>
      </w:r>
      <w:r w:rsidRPr="00A03775">
        <w:rPr>
          <w:vertAlign w:val="superscript"/>
        </w:rPr>
        <w:t>th</w:t>
      </w:r>
      <w:r>
        <w:t xml:space="preserve"> Aug and making it an event- </w:t>
      </w:r>
      <w:proofErr w:type="spellStart"/>
      <w:r>
        <w:t>bbqs</w:t>
      </w:r>
      <w:proofErr w:type="spellEnd"/>
      <w:r>
        <w:t>, etc.</w:t>
      </w:r>
    </w:p>
    <w:p w14:paraId="4B0E5B1A" w14:textId="6E59BF77" w:rsidR="00A03775" w:rsidRDefault="00A03775" w:rsidP="008B11DE">
      <w:pPr>
        <w:pStyle w:val="ListParagraph"/>
      </w:pPr>
      <w:proofErr w:type="spellStart"/>
      <w:r w:rsidRPr="00EA7F8D">
        <w:rPr>
          <w:b/>
          <w:bCs/>
        </w:rPr>
        <w:t>Clapperbrook</w:t>
      </w:r>
      <w:proofErr w:type="spellEnd"/>
      <w:r>
        <w:t>- toilets and gravel tracks done. 2 plots avail</w:t>
      </w:r>
      <w:r w:rsidR="008B11DE">
        <w:t>able</w:t>
      </w:r>
      <w:r>
        <w:t>. Tree surgeon needed. Ditch still full of water!</w:t>
      </w:r>
    </w:p>
    <w:p w14:paraId="68F3A757" w14:textId="231D8DB8" w:rsidR="00A03775" w:rsidRDefault="00A03775" w:rsidP="000D0CD3">
      <w:pPr>
        <w:pStyle w:val="ListParagraph"/>
      </w:pPr>
      <w:r w:rsidRPr="00EA7F8D">
        <w:rPr>
          <w:b/>
          <w:bCs/>
        </w:rPr>
        <w:t>Ide Lane</w:t>
      </w:r>
      <w:r>
        <w:t xml:space="preserve">- all let- and thanks to </w:t>
      </w:r>
      <w:r w:rsidRPr="00EA7F8D">
        <w:rPr>
          <w:b/>
          <w:bCs/>
        </w:rPr>
        <w:t>Richard</w:t>
      </w:r>
      <w:r>
        <w:t xml:space="preserve"> for repping here.</w:t>
      </w:r>
    </w:p>
    <w:p w14:paraId="09909CC9" w14:textId="357CF15E" w:rsidR="00A03775" w:rsidRDefault="00A03775" w:rsidP="000D0CD3">
      <w:pPr>
        <w:pStyle w:val="ListParagraph"/>
      </w:pPr>
      <w:r w:rsidRPr="00EA7F8D">
        <w:rPr>
          <w:b/>
          <w:bCs/>
        </w:rPr>
        <w:t>Newman Rd-</w:t>
      </w:r>
      <w:r>
        <w:t xml:space="preserve"> un-repped since Bill stepped down.</w:t>
      </w:r>
    </w:p>
    <w:p w14:paraId="7C6DEAC1" w14:textId="2D73C6BC" w:rsidR="00A03775" w:rsidRDefault="00A03775" w:rsidP="000D0CD3">
      <w:pPr>
        <w:pStyle w:val="ListParagraph"/>
      </w:pPr>
      <w:r w:rsidRPr="00EA7F8D">
        <w:rPr>
          <w:b/>
          <w:bCs/>
        </w:rPr>
        <w:t>G+H</w:t>
      </w:r>
      <w:r>
        <w:t xml:space="preserve">- new wheelbarrow, please! Lag on </w:t>
      </w:r>
      <w:proofErr w:type="spellStart"/>
      <w:r>
        <w:t>let+check</w:t>
      </w:r>
      <w:proofErr w:type="spellEnd"/>
      <w:r>
        <w:t xml:space="preserve"> </w:t>
      </w:r>
      <w:r w:rsidR="00EA7F8D">
        <w:t>s</w:t>
      </w:r>
      <w:r>
        <w:t>o guestimate of vacant plots. Gravel delivered and spread. Trading Shed skylights need cleaning- quote being source</w:t>
      </w:r>
      <w:r w:rsidR="00EA7F8D">
        <w:t>d</w:t>
      </w:r>
      <w:r>
        <w:t xml:space="preserve">. Script for </w:t>
      </w:r>
      <w:proofErr w:type="spellStart"/>
      <w:r>
        <w:t>l+c</w:t>
      </w:r>
      <w:proofErr w:type="spellEnd"/>
      <w:r>
        <w:t xml:space="preserve"> meetings? </w:t>
      </w:r>
      <w:r w:rsidRPr="00EA7F8D">
        <w:rPr>
          <w:b/>
          <w:bCs/>
        </w:rPr>
        <w:t>John B</w:t>
      </w:r>
      <w:r>
        <w:t xml:space="preserve"> will seek advice from Becky- could be a way to recruit reps.</w:t>
      </w:r>
      <w:r w:rsidR="00B36B77">
        <w:t xml:space="preserve"> Rats in shed have been baited. No more vandalism here, but some quite unpleasant break-ins @ CL.</w:t>
      </w:r>
    </w:p>
    <w:p w14:paraId="5D6940D8" w14:textId="6F4B7E6A" w:rsidR="00B36B77" w:rsidRDefault="00B36B77" w:rsidP="00B36B77">
      <w:pPr>
        <w:pStyle w:val="ListParagraph"/>
        <w:numPr>
          <w:ilvl w:val="0"/>
          <w:numId w:val="1"/>
        </w:numPr>
      </w:pPr>
      <w:r w:rsidRPr="00EA7F8D">
        <w:rPr>
          <w:u w:val="single"/>
        </w:rPr>
        <w:t>Meeting with ECC (</w:t>
      </w:r>
      <w:r w:rsidRPr="00EA7F8D">
        <w:rPr>
          <w:b/>
          <w:bCs/>
          <w:u w:val="single"/>
        </w:rPr>
        <w:t>John B</w:t>
      </w:r>
      <w:r>
        <w:t>): toilets and</w:t>
      </w:r>
      <w:r w:rsidR="00EA7F8D">
        <w:t xml:space="preserve"> </w:t>
      </w:r>
      <w:r>
        <w:t xml:space="preserve">tracks now done. Self-governing sites must be all or none, and without reps @ some sites it would be hard to manage. Poss cutting plot rents for </w:t>
      </w:r>
      <w:proofErr w:type="spellStart"/>
      <w:r>
        <w:t>l+c</w:t>
      </w:r>
      <w:proofErr w:type="spellEnd"/>
      <w:r>
        <w:t xml:space="preserve"> checkers? </w:t>
      </w:r>
      <w:r w:rsidRPr="00EA7F8D">
        <w:rPr>
          <w:b/>
          <w:bCs/>
        </w:rPr>
        <w:t>Paul</w:t>
      </w:r>
      <w:r>
        <w:t xml:space="preserve"> suggests gift vouchers- could be discussed by committee @ AGM. Self-government would deny ECC income, so not keen!</w:t>
      </w:r>
    </w:p>
    <w:p w14:paraId="0193E08D" w14:textId="389B5A0A" w:rsidR="00B36B77" w:rsidRDefault="00B36B77" w:rsidP="00B36B77">
      <w:pPr>
        <w:pStyle w:val="ListParagraph"/>
        <w:numPr>
          <w:ilvl w:val="0"/>
          <w:numId w:val="1"/>
        </w:numPr>
      </w:pPr>
      <w:r w:rsidRPr="00EA7F8D">
        <w:rPr>
          <w:b/>
          <w:bCs/>
          <w:u w:val="single"/>
        </w:rPr>
        <w:t>Next meeting: Tues June 2</w:t>
      </w:r>
      <w:r w:rsidRPr="00EA7F8D">
        <w:rPr>
          <w:b/>
          <w:bCs/>
          <w:u w:val="single"/>
          <w:vertAlign w:val="superscript"/>
        </w:rPr>
        <w:t>nd</w:t>
      </w:r>
      <w:r w:rsidRPr="00EA7F8D">
        <w:rPr>
          <w:b/>
          <w:bCs/>
          <w:u w:val="single"/>
        </w:rPr>
        <w:t>, Legion Club, Alphington, 7p.m</w:t>
      </w:r>
      <w:r>
        <w:t xml:space="preserve">. (Apologies for this already from </w:t>
      </w:r>
      <w:r w:rsidRPr="00EA7F8D">
        <w:rPr>
          <w:b/>
          <w:bCs/>
        </w:rPr>
        <w:t>Moira</w:t>
      </w:r>
      <w:r>
        <w:t>)</w:t>
      </w:r>
    </w:p>
    <w:p w14:paraId="4AA1678F" w14:textId="4953CBC0" w:rsidR="00B36B77" w:rsidRDefault="00B36B77" w:rsidP="00B36B77">
      <w:pPr>
        <w:pStyle w:val="ListParagraph"/>
      </w:pPr>
      <w:r>
        <w:t xml:space="preserve">Meeting closed. </w:t>
      </w:r>
    </w:p>
    <w:sectPr w:rsidR="00B36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22AE"/>
    <w:multiLevelType w:val="hybridMultilevel"/>
    <w:tmpl w:val="FB1AB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9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D9"/>
    <w:rsid w:val="000D0CD3"/>
    <w:rsid w:val="00394685"/>
    <w:rsid w:val="005F75D9"/>
    <w:rsid w:val="007D7E33"/>
    <w:rsid w:val="008B11DE"/>
    <w:rsid w:val="008E00CC"/>
    <w:rsid w:val="00A03775"/>
    <w:rsid w:val="00A6627E"/>
    <w:rsid w:val="00A92A81"/>
    <w:rsid w:val="00B36B77"/>
    <w:rsid w:val="00C01540"/>
    <w:rsid w:val="00E02344"/>
    <w:rsid w:val="00EA7F8D"/>
    <w:rsid w:val="00F3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891B"/>
  <w15:chartTrackingRefBased/>
  <w15:docId w15:val="{EBFADBF5-64DB-4042-AA99-85DC77E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739</Words>
  <Characters>3715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Simpson</dc:creator>
  <cp:keywords/>
  <dc:description/>
  <cp:lastModifiedBy>John Butler</cp:lastModifiedBy>
  <cp:revision>3</cp:revision>
  <dcterms:created xsi:type="dcterms:W3CDTF">2026-04-28T12:46:00Z</dcterms:created>
  <dcterms:modified xsi:type="dcterms:W3CDTF">2026-04-28T12:55:00Z</dcterms:modified>
</cp:coreProperties>
</file>